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F8" w:rsidRDefault="00DE4AF8" w:rsidP="00DE4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1E672C" w:rsidRPr="00DE4AF8" w:rsidRDefault="00C562BD" w:rsidP="00DE4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AF8">
        <w:rPr>
          <w:rFonts w:ascii="Times New Roman" w:eastAsia="Times New Roman" w:hAnsi="Times New Roman" w:cs="Times New Roman"/>
          <w:b/>
          <w:sz w:val="28"/>
          <w:szCs w:val="28"/>
        </w:rPr>
        <w:t>адресов</w:t>
      </w:r>
      <w:r w:rsidR="00463C76" w:rsidRPr="00DE4AF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развертывания </w:t>
      </w:r>
      <w:r w:rsidR="001E672C" w:rsidRPr="00DE4AF8">
        <w:rPr>
          <w:rFonts w:ascii="Times New Roman" w:hAnsi="Times New Roman" w:cs="Times New Roman"/>
          <w:b/>
          <w:sz w:val="28"/>
          <w:szCs w:val="28"/>
        </w:rPr>
        <w:t>учебно-консультационных пунктов</w:t>
      </w:r>
      <w:r w:rsidR="00463C76" w:rsidRPr="00DE4AF8">
        <w:rPr>
          <w:rFonts w:ascii="Times New Roman" w:hAnsi="Times New Roman" w:cs="Times New Roman"/>
          <w:b/>
          <w:sz w:val="28"/>
          <w:szCs w:val="28"/>
        </w:rPr>
        <w:t xml:space="preserve"> и пунктов обучения населения правилам оказания первой помощи</w:t>
      </w:r>
      <w:r w:rsidR="001E672C" w:rsidRPr="00DE4AF8">
        <w:rPr>
          <w:rFonts w:ascii="Times New Roman" w:hAnsi="Times New Roman" w:cs="Times New Roman"/>
          <w:b/>
          <w:sz w:val="28"/>
          <w:szCs w:val="28"/>
        </w:rPr>
        <w:t xml:space="preserve"> Усманского района</w:t>
      </w:r>
      <w:r w:rsidR="00463C76" w:rsidRPr="00DE4AF8">
        <w:rPr>
          <w:rFonts w:ascii="Times New Roman" w:hAnsi="Times New Roman" w:cs="Times New Roman"/>
          <w:b/>
          <w:sz w:val="28"/>
          <w:szCs w:val="28"/>
        </w:rPr>
        <w:t>, в рамках проведения штабной тренировки</w:t>
      </w:r>
      <w:r w:rsidR="00DE4AF8">
        <w:rPr>
          <w:rFonts w:ascii="Times New Roman" w:hAnsi="Times New Roman" w:cs="Times New Roman"/>
          <w:b/>
          <w:sz w:val="28"/>
          <w:szCs w:val="28"/>
        </w:rPr>
        <w:t xml:space="preserve"> (2,3,4 октября 2024 года)</w:t>
      </w:r>
      <w:r w:rsidR="00463C76" w:rsidRPr="00DE4AF8">
        <w:rPr>
          <w:rFonts w:ascii="Times New Roman" w:hAnsi="Times New Roman" w:cs="Times New Roman"/>
          <w:b/>
          <w:sz w:val="28"/>
          <w:szCs w:val="28"/>
        </w:rPr>
        <w:t xml:space="preserve"> по гражданской обороне.</w:t>
      </w:r>
    </w:p>
    <w:p w:rsidR="00463C76" w:rsidRPr="00463C76" w:rsidRDefault="00463C76" w:rsidP="00463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94"/>
        <w:gridCol w:w="8443"/>
      </w:tblGrid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размещения</w:t>
            </w: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, их ведомственная принадлежность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Усмань, ул. Новоселов</w:t>
            </w:r>
            <w:r w:rsidR="00C562BD">
              <w:rPr>
                <w:rFonts w:ascii="Times New Roman" w:hAnsi="Times New Roman" w:cs="Times New Roman"/>
                <w:sz w:val="28"/>
                <w:szCs w:val="28"/>
              </w:rPr>
              <w:t xml:space="preserve"> д.4а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спорткомплекс «Новое поколение»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Березняговка</w:t>
            </w:r>
            <w:proofErr w:type="spellEnd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, ул. Ворошилова д.95а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Боровое</w:t>
            </w:r>
            <w:proofErr w:type="gramEnd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, ул. Центральная д.45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Бреславка</w:t>
            </w:r>
            <w:proofErr w:type="spellEnd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 д. 4а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с. В. </w:t>
            </w:r>
            <w:proofErr w:type="spellStart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Мосоловка</w:t>
            </w:r>
            <w:proofErr w:type="spellEnd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, ул. Кирова д.20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Грачевка</w:t>
            </w:r>
            <w:proofErr w:type="gramEnd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, ул. Советская д.61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Девица</w:t>
            </w:r>
            <w:proofErr w:type="gramEnd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, ул. Советская д. 5а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Дмитриевка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 д.10,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gramStart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Дрязги</w:t>
            </w:r>
            <w:proofErr w:type="gramEnd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, ул. Социализма д.1а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Завальное</w:t>
            </w:r>
            <w:proofErr w:type="gramEnd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, ул. Ленина д.119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Излегоще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д.73,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Крутченская</w:t>
            </w:r>
            <w:proofErr w:type="spellEnd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Байгора</w:t>
            </w:r>
            <w:proofErr w:type="spellEnd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 д.27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Куликово</w:t>
            </w:r>
            <w:proofErr w:type="gramEnd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Луткова</w:t>
            </w:r>
            <w:proofErr w:type="spellEnd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 д.23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с. Никольское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Ленина д.250,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Кривка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д.90,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пр-т Революции д.85,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с. Пашково, ул. </w:t>
            </w:r>
            <w:proofErr w:type="gramStart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  <w:r w:rsidRPr="00793266">
              <w:rPr>
                <w:rFonts w:ascii="Times New Roman" w:hAnsi="Times New Roman" w:cs="Times New Roman"/>
                <w:sz w:val="28"/>
                <w:szCs w:val="28"/>
              </w:rPr>
              <w:t xml:space="preserve"> д.34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3264" w:type="dxa"/>
          </w:tcPr>
          <w:p w:rsidR="00463C76" w:rsidRPr="0079326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Пластинки,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д.14,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3264" w:type="dxa"/>
          </w:tcPr>
          <w:p w:rsidR="00463C7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Поддубровка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7D78EC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7D78EC">
              <w:rPr>
                <w:rFonts w:ascii="Times New Roman" w:hAnsi="Times New Roman" w:cs="Times New Roman"/>
                <w:sz w:val="28"/>
                <w:szCs w:val="28"/>
              </w:rPr>
              <w:t xml:space="preserve"> д.14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3264" w:type="dxa"/>
          </w:tcPr>
          <w:p w:rsidR="00463C7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Усмань, ул. Первомайская д.1а,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3264" w:type="dxa"/>
          </w:tcPr>
          <w:p w:rsidR="00463C76" w:rsidRDefault="00C562BD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Пушкари</w:t>
            </w:r>
            <w:proofErr w:type="gramEnd"/>
            <w:r w:rsidR="00463C76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="00463C76">
              <w:rPr>
                <w:rFonts w:ascii="Times New Roman" w:hAnsi="Times New Roman" w:cs="Times New Roman"/>
                <w:sz w:val="28"/>
                <w:szCs w:val="28"/>
              </w:rPr>
              <w:t>Б.Котова</w:t>
            </w:r>
            <w:proofErr w:type="spellEnd"/>
            <w:r w:rsidR="00463C76">
              <w:rPr>
                <w:rFonts w:ascii="Times New Roman" w:hAnsi="Times New Roman" w:cs="Times New Roman"/>
                <w:sz w:val="28"/>
                <w:szCs w:val="28"/>
              </w:rPr>
              <w:t xml:space="preserve"> д.28,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3264" w:type="dxa"/>
          </w:tcPr>
          <w:p w:rsidR="00463C7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Сторожевое, ул. Школьная д.54,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3264" w:type="dxa"/>
          </w:tcPr>
          <w:p w:rsidR="00463C7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Никольские Выселки,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д.60,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3264" w:type="dxa"/>
          </w:tcPr>
          <w:p w:rsidR="00463C7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Сторожевские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Хутора,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д.72, адм. сельского поселения</w:t>
            </w:r>
          </w:p>
        </w:tc>
      </w:tr>
      <w:tr w:rsidR="00463C76" w:rsidRPr="00793266" w:rsidTr="00463C76">
        <w:tc>
          <w:tcPr>
            <w:tcW w:w="594" w:type="dxa"/>
          </w:tcPr>
          <w:p w:rsidR="00463C7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3264" w:type="dxa"/>
          </w:tcPr>
          <w:p w:rsidR="00463C7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Студенки, ул. Первомайская д.51, адм. сельского поселения</w:t>
            </w:r>
          </w:p>
        </w:tc>
      </w:tr>
    </w:tbl>
    <w:p w:rsidR="001E672C" w:rsidRDefault="001E672C" w:rsidP="001E672C">
      <w:pPr>
        <w:tabs>
          <w:tab w:val="left" w:pos="66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C76" w:rsidRPr="00463C76" w:rsidRDefault="00DE4AF8" w:rsidP="00463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63C76" w:rsidRPr="00463C76" w:rsidRDefault="00463C76" w:rsidP="00463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C76" w:rsidRPr="00463C76" w:rsidRDefault="00463C76" w:rsidP="00463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53CC" w:rsidRPr="001E672C" w:rsidRDefault="00EE53CC" w:rsidP="00EE53CC">
      <w:pPr>
        <w:tabs>
          <w:tab w:val="left" w:pos="66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53CC" w:rsidRPr="001E672C" w:rsidSect="0046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C4" w:rsidRDefault="00BD36C4" w:rsidP="001E672C">
      <w:pPr>
        <w:spacing w:after="0" w:line="240" w:lineRule="auto"/>
      </w:pPr>
      <w:r>
        <w:separator/>
      </w:r>
    </w:p>
  </w:endnote>
  <w:endnote w:type="continuationSeparator" w:id="0">
    <w:p w:rsidR="00BD36C4" w:rsidRDefault="00BD36C4" w:rsidP="001E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C4" w:rsidRDefault="00BD36C4" w:rsidP="001E672C">
      <w:pPr>
        <w:spacing w:after="0" w:line="240" w:lineRule="auto"/>
      </w:pPr>
      <w:r>
        <w:separator/>
      </w:r>
    </w:p>
  </w:footnote>
  <w:footnote w:type="continuationSeparator" w:id="0">
    <w:p w:rsidR="00BD36C4" w:rsidRDefault="00BD36C4" w:rsidP="001E6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672C"/>
    <w:rsid w:val="00041985"/>
    <w:rsid w:val="000813F3"/>
    <w:rsid w:val="000E00A0"/>
    <w:rsid w:val="001804F0"/>
    <w:rsid w:val="001E672C"/>
    <w:rsid w:val="00347B4F"/>
    <w:rsid w:val="00394E8E"/>
    <w:rsid w:val="00463C76"/>
    <w:rsid w:val="00477AB0"/>
    <w:rsid w:val="00645BBC"/>
    <w:rsid w:val="006831BE"/>
    <w:rsid w:val="006919D7"/>
    <w:rsid w:val="00752D2B"/>
    <w:rsid w:val="00793266"/>
    <w:rsid w:val="007A46EB"/>
    <w:rsid w:val="007D78EC"/>
    <w:rsid w:val="00A3165E"/>
    <w:rsid w:val="00AF70AC"/>
    <w:rsid w:val="00BD36C4"/>
    <w:rsid w:val="00C562BD"/>
    <w:rsid w:val="00D51D66"/>
    <w:rsid w:val="00D52CAF"/>
    <w:rsid w:val="00D72CDD"/>
    <w:rsid w:val="00D8128B"/>
    <w:rsid w:val="00DD3098"/>
    <w:rsid w:val="00DE4AF8"/>
    <w:rsid w:val="00EE53CC"/>
    <w:rsid w:val="00FD489C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672C"/>
  </w:style>
  <w:style w:type="paragraph" w:styleId="a5">
    <w:name w:val="footer"/>
    <w:basedOn w:val="a"/>
    <w:link w:val="a6"/>
    <w:uiPriority w:val="99"/>
    <w:semiHidden/>
    <w:unhideWhenUsed/>
    <w:rsid w:val="001E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672C"/>
  </w:style>
  <w:style w:type="table" w:styleId="a7">
    <w:name w:val="Table Grid"/>
    <w:basedOn w:val="a1"/>
    <w:uiPriority w:val="59"/>
    <w:rsid w:val="001E67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User82_116</dc:creator>
  <cp:keywords/>
  <dc:description/>
  <cp:lastModifiedBy>Хорошилов Дмитрий Леонидович</cp:lastModifiedBy>
  <cp:revision>20</cp:revision>
  <cp:lastPrinted>2024-09-30T07:18:00Z</cp:lastPrinted>
  <dcterms:created xsi:type="dcterms:W3CDTF">2022-08-02T06:10:00Z</dcterms:created>
  <dcterms:modified xsi:type="dcterms:W3CDTF">2024-09-30T07:43:00Z</dcterms:modified>
</cp:coreProperties>
</file>